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AE2" w:rsidRPr="00D0361C" w:rsidRDefault="00122AE2" w:rsidP="003E728E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D0361C">
        <w:rPr>
          <w:rFonts w:ascii="Helv" w:hAnsi="Helv"/>
          <w:b/>
          <w:bCs/>
          <w:color w:val="000000"/>
          <w:sz w:val="18"/>
          <w:szCs w:val="18"/>
          <w:lang w:val="cs-CZ"/>
        </w:rPr>
        <w:t>MPHM1145</w:t>
      </w:r>
    </w:p>
    <w:p w:rsidR="00122AE2" w:rsidRDefault="00122AE2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122AE2" w:rsidRDefault="00122AE2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7C4842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7C4842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Type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measures the electrical parameters per phases, groups and individual outputs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</w:p>
    <w:p w:rsidR="00122AE2" w:rsidRDefault="00122AE2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Adjustable threshold values with an alarm function increase the availability of the connected loads.  </w:t>
      </w:r>
    </w:p>
    <w:p w:rsidR="00122AE2" w:rsidRDefault="00122AE2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122AE2" w:rsidRDefault="00122AE2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122AE2" w:rsidRDefault="00122AE2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122AE2" w:rsidRDefault="00122AE2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individual groups are protected with a 20A circuit breaker (hydraulic, magnetic).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122AE2" w:rsidRDefault="00122AE2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122AE2" w:rsidRPr="00292291" w:rsidRDefault="00122AE2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122AE2" w:rsidRDefault="00122A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22AE2" w:rsidRPr="00292291" w:rsidRDefault="00122A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122AE2" w:rsidRPr="00292291" w:rsidRDefault="00122A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122AE2" w:rsidRPr="00292291" w:rsidRDefault="00122A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122AE2" w:rsidRDefault="00122A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22AE2" w:rsidRDefault="00122A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Measurement parameters: 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Current (A), voltage (V), real power (W), apparent power (VA), consumption (kWh), power factor, frequency and crest factor</w:t>
      </w:r>
    </w:p>
    <w:p w:rsidR="00122AE2" w:rsidRDefault="00122A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122AE2" w:rsidRDefault="00122A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22AE2" w:rsidRPr="00292291" w:rsidRDefault="00122A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122AE2" w:rsidRPr="00292291" w:rsidRDefault="00122A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Input: plug IEC60309 3ph/N/PE 6h, 230/400Vac / 32A</w:t>
      </w:r>
    </w:p>
    <w:p w:rsidR="00122AE2" w:rsidRPr="00292291" w:rsidRDefault="00122A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122AE2" w:rsidRPr="00292291" w:rsidRDefault="00122A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18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122AE2" w:rsidRPr="00292291" w:rsidRDefault="00122A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  6 x IEC60320 C19, max. 16A per outlet</w:t>
      </w:r>
    </w:p>
    <w:p w:rsidR="00122AE2" w:rsidRPr="00292291" w:rsidRDefault="00122A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22AE2" w:rsidRPr="00292291" w:rsidRDefault="00122A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122AE2" w:rsidRPr="00292291" w:rsidRDefault="00122AE2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122AE2" w:rsidRPr="00292291" w:rsidRDefault="00122AE2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122AE2" w:rsidRPr="00292291" w:rsidRDefault="00122AE2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122AE2" w:rsidRPr="00292291" w:rsidRDefault="00122AE2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- Cable: 3 m</w:t>
      </w:r>
    </w:p>
    <w:p w:rsidR="00122AE2" w:rsidRPr="00292291" w:rsidRDefault="00122A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22AE2" w:rsidRPr="00292291" w:rsidRDefault="00122A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122AE2" w:rsidRPr="006F32EF" w:rsidRDefault="00122AE2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122AE2" w:rsidRPr="006F32EF" w:rsidRDefault="00122AE2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122AE2" w:rsidRDefault="00122AE2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122AE2" w:rsidRPr="00292291" w:rsidRDefault="00122A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22AE2" w:rsidRPr="006F32EF" w:rsidRDefault="00122AE2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122AE2" w:rsidRDefault="00122AE2" w:rsidP="00922C7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122AE2" w:rsidRDefault="00122AE2" w:rsidP="00922C7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122AE2" w:rsidRPr="00292291" w:rsidRDefault="00122A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22AE2" w:rsidRPr="00292291" w:rsidRDefault="00122A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122AE2" w:rsidRPr="00292291" w:rsidRDefault="00122A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0361C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122AE2" w:rsidRPr="00292291" w:rsidRDefault="00122A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122AE2" w:rsidRPr="00292291" w:rsidRDefault="00122A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122AE2" w:rsidRDefault="00122A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122AE2" w:rsidRPr="00292291" w:rsidRDefault="00122A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22AE2" w:rsidRPr="00292291" w:rsidRDefault="00122A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122AE2" w:rsidRDefault="00122AE2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122AE2" w:rsidRDefault="00122A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22AE2" w:rsidRPr="00292291" w:rsidRDefault="00122A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122AE2" w:rsidRPr="00292291" w:rsidSect="000349D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BA3282"/>
    <w:multiLevelType w:val="hybridMultilevel"/>
    <w:tmpl w:val="A83222D0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349D2"/>
    <w:rsid w:val="00094F77"/>
    <w:rsid w:val="00122AE2"/>
    <w:rsid w:val="001D1E50"/>
    <w:rsid w:val="002812AC"/>
    <w:rsid w:val="00292291"/>
    <w:rsid w:val="003915FC"/>
    <w:rsid w:val="003C4B0F"/>
    <w:rsid w:val="003E728E"/>
    <w:rsid w:val="004D1249"/>
    <w:rsid w:val="00523BE8"/>
    <w:rsid w:val="00560E94"/>
    <w:rsid w:val="005758D7"/>
    <w:rsid w:val="006F32EF"/>
    <w:rsid w:val="00734290"/>
    <w:rsid w:val="007C4842"/>
    <w:rsid w:val="00922C71"/>
    <w:rsid w:val="00930195"/>
    <w:rsid w:val="009F647D"/>
    <w:rsid w:val="00A77376"/>
    <w:rsid w:val="00CE6DF7"/>
    <w:rsid w:val="00CF07EB"/>
    <w:rsid w:val="00D0361C"/>
    <w:rsid w:val="00DA723A"/>
    <w:rsid w:val="00DB3B21"/>
    <w:rsid w:val="00EB6089"/>
    <w:rsid w:val="00F46A6D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79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1</Pages>
  <Words>323</Words>
  <Characters>1910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Hofbauer, Thomas [NETPWR/KNURR/DE]</dc:creator>
  <cp:keywords/>
  <dc:description/>
  <cp:lastModifiedBy>takacr</cp:lastModifiedBy>
  <cp:revision>5</cp:revision>
  <dcterms:created xsi:type="dcterms:W3CDTF">2013-11-20T16:07:00Z</dcterms:created>
  <dcterms:modified xsi:type="dcterms:W3CDTF">2013-11-26T12:32:00Z</dcterms:modified>
</cp:coreProperties>
</file>